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2971"/>
      </w:tblGrid>
      <w:tr w:rsidR="000A681C" w:rsidRPr="000A681C" w14:paraId="6ABBA7A9" w14:textId="77777777" w:rsidTr="00267176">
        <w:tc>
          <w:tcPr>
            <w:tcW w:w="1413" w:type="dxa"/>
          </w:tcPr>
          <w:p w14:paraId="48997A97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</w:tcPr>
          <w:p w14:paraId="4300C93F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План самостоятельных тренировок</w:t>
            </w:r>
          </w:p>
        </w:tc>
        <w:tc>
          <w:tcPr>
            <w:tcW w:w="2971" w:type="dxa"/>
          </w:tcPr>
          <w:p w14:paraId="1035604A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0A681C" w:rsidRPr="000A681C" w14:paraId="157265D3" w14:textId="77777777" w:rsidTr="00267176">
        <w:tc>
          <w:tcPr>
            <w:tcW w:w="1413" w:type="dxa"/>
          </w:tcPr>
          <w:p w14:paraId="3C1BE1C0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4961" w:type="dxa"/>
          </w:tcPr>
          <w:p w14:paraId="14B0570C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4C082819" w14:textId="77777777" w:rsidR="000A681C" w:rsidRPr="000A681C" w:rsidRDefault="000A681C" w:rsidP="000A681C">
            <w:pPr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A6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6FF71E85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65AD38B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https://www.youtube.com/watch?v=NkHi-O8XF1c</w:t>
              </w:r>
            </w:hyperlink>
          </w:p>
        </w:tc>
      </w:tr>
      <w:tr w:rsidR="000A681C" w:rsidRPr="000A681C" w14:paraId="3E46F94A" w14:textId="77777777" w:rsidTr="00267176">
        <w:tc>
          <w:tcPr>
            <w:tcW w:w="1413" w:type="dxa"/>
          </w:tcPr>
          <w:p w14:paraId="60B8F989" w14:textId="691C7FF4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4961" w:type="dxa"/>
          </w:tcPr>
          <w:p w14:paraId="3349EB37" w14:textId="77777777" w:rsidR="000A681C" w:rsidRPr="000A681C" w:rsidRDefault="000A681C" w:rsidP="000A681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тренировки школы спортивного мастерства Сергея Семака </w:t>
            </w:r>
          </w:p>
        </w:tc>
        <w:tc>
          <w:tcPr>
            <w:tcW w:w="2971" w:type="dxa"/>
          </w:tcPr>
          <w:p w14:paraId="35D16CC8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https://www.youtube.com/watch?v=H9BXZZ8YDZA</w:t>
              </w:r>
            </w:hyperlink>
          </w:p>
        </w:tc>
      </w:tr>
      <w:tr w:rsidR="000A681C" w:rsidRPr="000A681C" w14:paraId="32BE27F5" w14:textId="77777777" w:rsidTr="00267176">
        <w:tc>
          <w:tcPr>
            <w:tcW w:w="1413" w:type="dxa"/>
          </w:tcPr>
          <w:p w14:paraId="43D67468" w14:textId="2977B9BB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4961" w:type="dxa"/>
          </w:tcPr>
          <w:p w14:paraId="153CA289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юнных</w:t>
            </w:r>
            <w:proofErr w:type="spellEnd"/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2971" w:type="dxa"/>
          </w:tcPr>
          <w:p w14:paraId="523412B2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https://www.youtube.com/watch?v=h-rxng1RTwk</w:t>
              </w:r>
            </w:hyperlink>
          </w:p>
        </w:tc>
      </w:tr>
      <w:tr w:rsidR="000A681C" w:rsidRPr="000A681C" w14:paraId="692F6530" w14:textId="77777777" w:rsidTr="00267176">
        <w:tc>
          <w:tcPr>
            <w:tcW w:w="1413" w:type="dxa"/>
          </w:tcPr>
          <w:p w14:paraId="440FAE0E" w14:textId="082C92C5" w:rsidR="000A681C" w:rsidRPr="000A681C" w:rsidRDefault="00C30DA8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A681C"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A681C"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961" w:type="dxa"/>
          </w:tcPr>
          <w:p w14:paraId="289536F0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7F696595" w14:textId="77777777" w:rsidR="000A681C" w:rsidRPr="000A681C" w:rsidRDefault="000A681C" w:rsidP="000A681C">
            <w:pPr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A6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096B0183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925C625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https://www.youtube.com/watch?v=NkHi-O8XF1c</w:t>
              </w:r>
            </w:hyperlink>
          </w:p>
        </w:tc>
      </w:tr>
      <w:tr w:rsidR="000A681C" w:rsidRPr="000A681C" w14:paraId="07A255AC" w14:textId="77777777" w:rsidTr="00267176">
        <w:tc>
          <w:tcPr>
            <w:tcW w:w="1413" w:type="dxa"/>
          </w:tcPr>
          <w:p w14:paraId="5A49C3EB" w14:textId="001C5DBB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30D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961" w:type="dxa"/>
          </w:tcPr>
          <w:p w14:paraId="5AEDF446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матча Суперкубка Европы Зенит – Манчестер Юнайтед </w:t>
            </w:r>
          </w:p>
        </w:tc>
        <w:tc>
          <w:tcPr>
            <w:tcW w:w="2971" w:type="dxa"/>
          </w:tcPr>
          <w:p w14:paraId="75C0FC77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https://www.youtube.com/watch?v=DbAzeiUo-bs</w:t>
              </w:r>
            </w:hyperlink>
          </w:p>
        </w:tc>
      </w:tr>
      <w:tr w:rsidR="000A681C" w:rsidRPr="000A681C" w14:paraId="7473CE9B" w14:textId="77777777" w:rsidTr="00267176">
        <w:tc>
          <w:tcPr>
            <w:tcW w:w="1413" w:type="dxa"/>
          </w:tcPr>
          <w:p w14:paraId="79BD6572" w14:textId="6DD02D60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30D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961" w:type="dxa"/>
          </w:tcPr>
          <w:p w14:paraId="71E9CEEE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 тренировка для дома</w:t>
            </w:r>
          </w:p>
        </w:tc>
        <w:tc>
          <w:tcPr>
            <w:tcW w:w="2971" w:type="dxa"/>
          </w:tcPr>
          <w:p w14:paraId="31B47EDE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https://www.youtube.com/watch?v=jwioTUyOZdE</w:t>
              </w:r>
            </w:hyperlink>
          </w:p>
        </w:tc>
      </w:tr>
      <w:tr w:rsidR="000A681C" w:rsidRPr="000A681C" w14:paraId="0BDE3DE0" w14:textId="77777777" w:rsidTr="00267176">
        <w:tc>
          <w:tcPr>
            <w:tcW w:w="1413" w:type="dxa"/>
          </w:tcPr>
          <w:p w14:paraId="19CA06D9" w14:textId="248789F3" w:rsidR="000A681C" w:rsidRPr="000A681C" w:rsidRDefault="00C30DA8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A681C"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961" w:type="dxa"/>
          </w:tcPr>
          <w:p w14:paraId="76757417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12F39E94" w14:textId="77777777" w:rsidR="000A681C" w:rsidRPr="000A681C" w:rsidRDefault="000A681C" w:rsidP="000A681C">
            <w:pPr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A6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27174FEF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4625832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https://www.youtube.com/watch?v=NkHi-O8XF1c</w:t>
              </w:r>
            </w:hyperlink>
          </w:p>
        </w:tc>
      </w:tr>
      <w:tr w:rsidR="000A681C" w:rsidRPr="000A681C" w14:paraId="17986F38" w14:textId="77777777" w:rsidTr="00267176">
        <w:tc>
          <w:tcPr>
            <w:tcW w:w="1413" w:type="dxa"/>
          </w:tcPr>
          <w:p w14:paraId="67F86754" w14:textId="2C8999FB" w:rsidR="000A681C" w:rsidRPr="000A681C" w:rsidRDefault="00C30DA8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A681C"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961" w:type="dxa"/>
          </w:tcPr>
          <w:p w14:paraId="3FA1011E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«Гол2. Жизнь как мечта»</w:t>
            </w:r>
          </w:p>
        </w:tc>
        <w:tc>
          <w:tcPr>
            <w:tcW w:w="2971" w:type="dxa"/>
          </w:tcPr>
          <w:p w14:paraId="1EB4C28D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https://www.youtube.com/watch?v=0pKZYLgG964</w:t>
              </w:r>
            </w:hyperlink>
          </w:p>
        </w:tc>
      </w:tr>
      <w:tr w:rsidR="000A681C" w:rsidRPr="000A681C" w14:paraId="5FE3B220" w14:textId="77777777" w:rsidTr="00267176">
        <w:tc>
          <w:tcPr>
            <w:tcW w:w="1413" w:type="dxa"/>
          </w:tcPr>
          <w:p w14:paraId="4DEF8292" w14:textId="00FB6875" w:rsidR="000A681C" w:rsidRPr="000A681C" w:rsidRDefault="00C30DA8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A681C"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961" w:type="dxa"/>
          </w:tcPr>
          <w:p w14:paraId="787102F6" w14:textId="77777777" w:rsidR="000A681C" w:rsidRPr="000A681C" w:rsidRDefault="000A681C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юнных</w:t>
            </w:r>
            <w:proofErr w:type="spellEnd"/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2971" w:type="dxa"/>
          </w:tcPr>
          <w:p w14:paraId="228B9519" w14:textId="77777777" w:rsidR="000A681C" w:rsidRPr="000A681C" w:rsidRDefault="000843CB" w:rsidP="000A681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0A681C"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https://www.youtube.com/watch?v=h-rxng1RTwk</w:t>
              </w:r>
            </w:hyperlink>
          </w:p>
        </w:tc>
      </w:tr>
      <w:tr w:rsidR="00C30DA8" w:rsidRPr="000A681C" w14:paraId="05B988FD" w14:textId="77777777" w:rsidTr="00267176">
        <w:tc>
          <w:tcPr>
            <w:tcW w:w="1413" w:type="dxa"/>
          </w:tcPr>
          <w:p w14:paraId="740D1040" w14:textId="1237486D" w:rsidR="00C30DA8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AEE" w14:textId="77777777" w:rsidR="00C30DA8" w:rsidRPr="001E03BB" w:rsidRDefault="00C30DA8" w:rsidP="00C3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34355C4A" w14:textId="405C05B3" w:rsidR="00C30DA8" w:rsidRPr="000A681C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</w:t>
            </w:r>
            <w:proofErr w:type="spellStart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Окоча</w:t>
            </w:r>
            <w:proofErr w:type="spellEnd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23A" w14:textId="25538AAE" w:rsidR="00C30DA8" w:rsidRDefault="000843CB" w:rsidP="00C30DA8">
            <w:pPr>
              <w:spacing w:line="256" w:lineRule="auto"/>
            </w:pPr>
            <w:hyperlink r:id="rId13" w:history="1">
              <w:r w:rsidR="00C30DA8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C30DA8" w:rsidRPr="000A681C" w14:paraId="530DF74F" w14:textId="77777777" w:rsidTr="00267176">
        <w:tc>
          <w:tcPr>
            <w:tcW w:w="1413" w:type="dxa"/>
          </w:tcPr>
          <w:p w14:paraId="6359ED81" w14:textId="2767F481" w:rsidR="00C30DA8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935" w14:textId="77777777" w:rsidR="00C30DA8" w:rsidRPr="001E03BB" w:rsidRDefault="00C30DA8" w:rsidP="00C3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BF95EEF" w14:textId="2FFA017C" w:rsidR="00C30DA8" w:rsidRPr="000A681C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№12. «Финт Зидана»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DF8" w14:textId="2517B39C" w:rsidR="00C30DA8" w:rsidRDefault="000843CB" w:rsidP="00C30DA8">
            <w:pPr>
              <w:spacing w:line="256" w:lineRule="auto"/>
            </w:pPr>
            <w:hyperlink r:id="rId14" w:history="1">
              <w:r w:rsidR="00C30DA8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  <w:tr w:rsidR="00C30DA8" w:rsidRPr="000A681C" w14:paraId="7335741C" w14:textId="77777777" w:rsidTr="00267176">
        <w:tc>
          <w:tcPr>
            <w:tcW w:w="1413" w:type="dxa"/>
          </w:tcPr>
          <w:p w14:paraId="45C78FCA" w14:textId="3FC6D483" w:rsidR="00C30DA8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F0A" w14:textId="77777777" w:rsidR="00C30DA8" w:rsidRPr="001E03BB" w:rsidRDefault="00C30DA8" w:rsidP="00C3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3493489" w14:textId="77777777" w:rsidR="00C30DA8" w:rsidRPr="001E03BB" w:rsidRDefault="00C30DA8" w:rsidP="00C3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№7 «Финт ножницы»</w:t>
            </w:r>
          </w:p>
          <w:p w14:paraId="13E413F3" w14:textId="77777777" w:rsidR="00C30DA8" w:rsidRPr="000A681C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368" w14:textId="2A710D57" w:rsidR="00C30DA8" w:rsidRDefault="000843CB" w:rsidP="00C30DA8">
            <w:pPr>
              <w:spacing w:line="256" w:lineRule="auto"/>
            </w:pPr>
            <w:hyperlink r:id="rId15" w:history="1">
              <w:r w:rsidR="00C30DA8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https://fc-zenit.ru/video/43980/</w:t>
              </w:r>
            </w:hyperlink>
          </w:p>
        </w:tc>
      </w:tr>
      <w:tr w:rsidR="00C30DA8" w:rsidRPr="000A681C" w14:paraId="40862F50" w14:textId="77777777" w:rsidTr="00267176">
        <w:tc>
          <w:tcPr>
            <w:tcW w:w="1413" w:type="dxa"/>
          </w:tcPr>
          <w:p w14:paraId="5381CAC6" w14:textId="63BE2261" w:rsidR="00C30DA8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C86" w14:textId="77777777" w:rsidR="00C30DA8" w:rsidRDefault="00C30DA8" w:rsidP="00C30DA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354D0358" w14:textId="77777777" w:rsidR="00C30DA8" w:rsidRPr="000A681C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2A5" w14:textId="04A96695" w:rsidR="00C30DA8" w:rsidRDefault="000843CB" w:rsidP="00C30DA8">
            <w:pPr>
              <w:spacing w:line="256" w:lineRule="auto"/>
            </w:pPr>
            <w:hyperlink r:id="rId16" w:history="1">
              <w:r w:rsidR="00C30DA8">
                <w:rPr>
                  <w:rStyle w:val="a4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C30DA8" w:rsidRPr="000A681C" w14:paraId="189FA433" w14:textId="77777777" w:rsidTr="00267176">
        <w:tc>
          <w:tcPr>
            <w:tcW w:w="1413" w:type="dxa"/>
          </w:tcPr>
          <w:p w14:paraId="7D65C55B" w14:textId="38ABD010" w:rsidR="00C30DA8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71C" w14:textId="71D10604" w:rsidR="00C30DA8" w:rsidRPr="000A681C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B2B" w14:textId="7AE0C7E1" w:rsidR="00C30DA8" w:rsidRDefault="000843CB" w:rsidP="00C30DA8">
            <w:pPr>
              <w:spacing w:line="256" w:lineRule="auto"/>
            </w:pPr>
            <w:hyperlink r:id="rId17" w:history="1">
              <w:r w:rsidR="00C30DA8">
                <w:rPr>
                  <w:rStyle w:val="a4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C30DA8" w:rsidRPr="000A681C" w14:paraId="4966E950" w14:textId="77777777" w:rsidTr="00267176">
        <w:tc>
          <w:tcPr>
            <w:tcW w:w="1413" w:type="dxa"/>
          </w:tcPr>
          <w:p w14:paraId="1BE0A4AB" w14:textId="6AA97D7A" w:rsidR="00C30DA8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978" w14:textId="77777777" w:rsidR="00C30DA8" w:rsidRPr="001E03BB" w:rsidRDefault="00C30DA8" w:rsidP="00C3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CE95545" w14:textId="77777777" w:rsidR="00C30DA8" w:rsidRPr="001E03BB" w:rsidRDefault="00C30DA8" w:rsidP="00C3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Уроки «Газпром»-Академии: как правильно отбирать мяч у соперника</w:t>
            </w:r>
          </w:p>
          <w:p w14:paraId="1419E1E8" w14:textId="77777777" w:rsidR="00C30DA8" w:rsidRPr="000A681C" w:rsidRDefault="00C30DA8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415" w14:textId="2E790625" w:rsidR="00C30DA8" w:rsidRDefault="000843CB" w:rsidP="00C30DA8">
            <w:pPr>
              <w:spacing w:line="256" w:lineRule="auto"/>
            </w:pPr>
            <w:hyperlink r:id="rId18" w:history="1">
              <w:r w:rsidR="00C30DA8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https://www.youtube.com/watch?v=hzoF-Jempgg</w:t>
              </w:r>
            </w:hyperlink>
          </w:p>
        </w:tc>
      </w:tr>
      <w:tr w:rsidR="00267176" w:rsidRPr="000A681C" w14:paraId="24194FDC" w14:textId="77777777" w:rsidTr="00267176">
        <w:tc>
          <w:tcPr>
            <w:tcW w:w="1413" w:type="dxa"/>
          </w:tcPr>
          <w:p w14:paraId="00923528" w14:textId="29777D0F" w:rsidR="00267176" w:rsidRDefault="00267176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B91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1. Выполнение специальных упражнений:</w:t>
            </w:r>
          </w:p>
          <w:p w14:paraId="414F236F" w14:textId="7012D59F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 xml:space="preserve">«Отведение стопы» </w:t>
            </w:r>
          </w:p>
          <w:p w14:paraId="140F399C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«Вращение стопы»</w:t>
            </w:r>
          </w:p>
          <w:p w14:paraId="58874D72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«Пятка-носок»</w:t>
            </w:r>
          </w:p>
          <w:p w14:paraId="429B53B8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«Пятка-носок с подскоком»</w:t>
            </w:r>
          </w:p>
          <w:p w14:paraId="60ABB4A1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«Пятка-носок с подскоком (смена ног)»</w:t>
            </w:r>
          </w:p>
          <w:p w14:paraId="6D949473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«Смена внутренней и внешней стороны стопы»</w:t>
            </w:r>
          </w:p>
          <w:p w14:paraId="16A00B98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«Носок-пятка-внутренняя-внешняя сторона стопы (без подскока)»</w:t>
            </w:r>
          </w:p>
          <w:p w14:paraId="5E0ADB05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«Носок-пятка-внутренняя-внешняя сторона стопы (с подскоком)»</w:t>
            </w:r>
          </w:p>
          <w:p w14:paraId="37909233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2. Просмотр обучающего видео:</w:t>
            </w:r>
          </w:p>
          <w:p w14:paraId="40457064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 «Жонглирование»</w:t>
            </w:r>
          </w:p>
          <w:p w14:paraId="040DE60C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1A3" w14:textId="77777777" w:rsidR="00267176" w:rsidRDefault="00267176" w:rsidP="00C30DA8">
            <w:pPr>
              <w:spacing w:line="256" w:lineRule="auto"/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https://www.youtube.com/watch?v=oyAlUd6GWMo&amp;list=PLEM5PAFWBmaYxShNGcTiL0D9TNHBDSedx</w:t>
              </w:r>
            </w:hyperlink>
          </w:p>
          <w:p w14:paraId="31D1AD6A" w14:textId="77777777" w:rsidR="00267176" w:rsidRDefault="00267176" w:rsidP="00C30DA8">
            <w:pPr>
              <w:spacing w:line="256" w:lineRule="auto"/>
            </w:pPr>
          </w:p>
          <w:p w14:paraId="410B3CDC" w14:textId="672AA6C0" w:rsidR="00267176" w:rsidRDefault="00267176" w:rsidP="00267176">
            <w:hyperlink r:id="rId20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https://www.youtube.com/watch?v=c4AdAtBl3Ec&amp;list=PLEM5PAFWBmaYxShNGcTiL0D9TNHBDSedx&amp;index=3</w:t>
              </w:r>
            </w:hyperlink>
          </w:p>
          <w:p w14:paraId="0DB7C446" w14:textId="5DF17A1C" w:rsidR="00267176" w:rsidRDefault="00267176" w:rsidP="00267176">
            <w:hyperlink r:id="rId21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https://www.youtube.com/watch?v=c4AdAtBl3Ec&amp;list=PLEM5PAFWBmaYxShNGcTiL0D9TNHBDSedx&amp;index=3</w:t>
              </w:r>
            </w:hyperlink>
          </w:p>
          <w:p w14:paraId="13E6655B" w14:textId="08CB1E17" w:rsidR="00267176" w:rsidRDefault="00267176" w:rsidP="00267176"/>
          <w:p w14:paraId="734E1D83" w14:textId="77777777" w:rsidR="00267176" w:rsidRDefault="00267176" w:rsidP="00267176">
            <w:pPr>
              <w:rPr>
                <w:rFonts w:ascii="Times New Roman" w:hAnsi="Times New Roman" w:cs="Times New Roman"/>
                <w:sz w:val="20"/>
              </w:rPr>
            </w:pPr>
          </w:p>
          <w:p w14:paraId="0FF997F7" w14:textId="77777777" w:rsidR="00267176" w:rsidRDefault="00267176" w:rsidP="00267176">
            <w:pPr>
              <w:rPr>
                <w:rFonts w:ascii="Times New Roman" w:hAnsi="Times New Roman" w:cs="Times New Roman"/>
                <w:sz w:val="20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https://www.youtube.com/watch?v=FegU_xXjs5g&amp;list=PLEM5PAFWBmaYxShNGcTiL0D9TNHBDSedx&amp;index=4</w:t>
              </w:r>
            </w:hyperlink>
          </w:p>
          <w:p w14:paraId="6A4C03FE" w14:textId="014204DD" w:rsidR="00267176" w:rsidRDefault="00267176" w:rsidP="00267176"/>
          <w:p w14:paraId="3AEC8C6C" w14:textId="77777777" w:rsidR="00267176" w:rsidRDefault="00267176" w:rsidP="00267176">
            <w:pPr>
              <w:rPr>
                <w:rFonts w:ascii="Times New Roman" w:hAnsi="Times New Roman" w:cs="Times New Roman"/>
                <w:sz w:val="20"/>
              </w:rPr>
            </w:pPr>
            <w:hyperlink r:id="rId23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https://www.youtube.com/watch?v=7CJ5Nu56wBw&amp;list=PLEM5PAFWBmaYxShNGcTiL0D9TNHBDSedx&amp;index=5</w:t>
              </w:r>
            </w:hyperlink>
          </w:p>
          <w:p w14:paraId="5CC140BD" w14:textId="77777777" w:rsidR="00267176" w:rsidRDefault="00267176" w:rsidP="00267176">
            <w:pPr>
              <w:rPr>
                <w:rFonts w:ascii="Times New Roman" w:hAnsi="Times New Roman" w:cs="Times New Roman"/>
                <w:sz w:val="28"/>
              </w:rPr>
            </w:pPr>
          </w:p>
          <w:p w14:paraId="4B7E7178" w14:textId="77777777" w:rsidR="00267176" w:rsidRDefault="00267176" w:rsidP="00267176">
            <w:pPr>
              <w:rPr>
                <w:rFonts w:ascii="Times New Roman" w:hAnsi="Times New Roman" w:cs="Times New Roman"/>
                <w:sz w:val="20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https://www.youtube.com/watch?v=Sf55P3LMjSU&amp;list=PLEM5PAFWBmaYxShNGcTiL0D9TNHBDSedx&amp;index=6</w:t>
              </w:r>
            </w:hyperlink>
          </w:p>
          <w:p w14:paraId="77E78AE4" w14:textId="77777777" w:rsidR="00267176" w:rsidRDefault="00267176" w:rsidP="00C30DA8">
            <w:pPr>
              <w:spacing w:line="256" w:lineRule="auto"/>
            </w:pPr>
          </w:p>
          <w:p w14:paraId="78931F1B" w14:textId="3F1D3B9B" w:rsidR="00267176" w:rsidRDefault="00267176" w:rsidP="00267176">
            <w:hyperlink r:id="rId25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https://www.youtube.com/watch?v=Kel2cc83jPA&amp;list=PLEM5PAFWBmaYxShNGcTiL0D9TNHBDSedx&amp;index=7</w:t>
              </w:r>
            </w:hyperlink>
          </w:p>
          <w:p w14:paraId="5F847941" w14:textId="782CAB8B" w:rsidR="00267176" w:rsidRDefault="00267176" w:rsidP="00267176"/>
          <w:p w14:paraId="5D0EAFC4" w14:textId="77777777" w:rsidR="00267176" w:rsidRDefault="00267176" w:rsidP="00267176">
            <w:pPr>
              <w:rPr>
                <w:rFonts w:ascii="Times New Roman" w:hAnsi="Times New Roman" w:cs="Times New Roman"/>
                <w:sz w:val="20"/>
              </w:rPr>
            </w:pPr>
            <w:hyperlink r:id="rId26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https://www.youtube.com/watch?v=By5qdB0eIy8&amp;list=PLEM5PAFWBmaYxShNGcTiL0D9TNHBDSedx&amp;index=8</w:t>
              </w:r>
            </w:hyperlink>
          </w:p>
          <w:p w14:paraId="64BDFA24" w14:textId="77777777" w:rsidR="00267176" w:rsidRDefault="00267176" w:rsidP="00267176">
            <w:pPr>
              <w:rPr>
                <w:rFonts w:ascii="Times New Roman" w:hAnsi="Times New Roman" w:cs="Times New Roman"/>
                <w:sz w:val="20"/>
              </w:rPr>
            </w:pPr>
          </w:p>
          <w:p w14:paraId="243F1BC6" w14:textId="3032F783" w:rsidR="00267176" w:rsidRPr="00267176" w:rsidRDefault="00267176" w:rsidP="00267176">
            <w:pPr>
              <w:rPr>
                <w:rFonts w:ascii="Times New Roman" w:hAnsi="Times New Roman" w:cs="Times New Roman"/>
                <w:sz w:val="20"/>
              </w:rPr>
            </w:pPr>
            <w:hyperlink r:id="rId27" w:history="1">
              <w:r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https://fc-zenit.ru/video/44534/</w:t>
              </w:r>
            </w:hyperlink>
          </w:p>
        </w:tc>
      </w:tr>
      <w:tr w:rsidR="00267176" w:rsidRPr="000A681C" w14:paraId="43FC0ABD" w14:textId="77777777" w:rsidTr="00267176">
        <w:tc>
          <w:tcPr>
            <w:tcW w:w="1413" w:type="dxa"/>
          </w:tcPr>
          <w:p w14:paraId="7789AF43" w14:textId="51C89619" w:rsidR="00267176" w:rsidRDefault="00267176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FB3A" w14:textId="7704B69E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1. РАЗМИНКА – динамическая и статическая растяжка, упражнения для укрепления</w:t>
            </w: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голеностопа – 10 минут</w:t>
            </w: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948F5" w14:textId="1E165D36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2. ПЛАНКА – 3 подхода по 30 секунд (пауза между подходами 30 секунд);</w:t>
            </w: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ПЛАНКА НА ПРЯМЫХ РУКАХ С ПООЧЕРЁДНЫМ КАСАНИЕМ ПЛЕЧА – 2 подхода по 15 секунд (пауза между подходами 30 секунд);</w:t>
            </w: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БОКОВАЯ ПЛАНКА – 2 подхода по 15 секунд на правый и левый бок (пауза между подходами 30 секунд), 1 минута отдыха – 10 минут</w:t>
            </w: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5A27C" w14:textId="01A51CC1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3. ОТЖИМАНИЯ – 3 подхода по 10 раз (пауза между подходами 30 секунд), минута отдыха – 5 минут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6B4" w14:textId="77777777" w:rsidR="00267176" w:rsidRDefault="00267176" w:rsidP="00C30DA8">
            <w:pPr>
              <w:spacing w:line="256" w:lineRule="auto"/>
            </w:pPr>
          </w:p>
        </w:tc>
      </w:tr>
      <w:tr w:rsidR="00267176" w:rsidRPr="000A681C" w14:paraId="1C20FFBC" w14:textId="77777777" w:rsidTr="00267176">
        <w:tc>
          <w:tcPr>
            <w:tcW w:w="1413" w:type="dxa"/>
          </w:tcPr>
          <w:p w14:paraId="31DDC6E9" w14:textId="19AD1904" w:rsidR="00267176" w:rsidRDefault="00267176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4B6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1. Выполнение специальных упражнений с мячом:</w:t>
            </w:r>
          </w:p>
          <w:p w14:paraId="6B864755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«Вращение стопы на мяче»</w:t>
            </w:r>
          </w:p>
          <w:p w14:paraId="49DDE701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«Толкание мяча «пятка-носок» (без подскока)»</w:t>
            </w:r>
          </w:p>
          <w:p w14:paraId="08621DC4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«Толкание мяча «пятка-носок» (с подскоком)»</w:t>
            </w:r>
          </w:p>
          <w:p w14:paraId="5E7C202B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«Толкание мяча «пятка-носок» (смена ног)»</w:t>
            </w:r>
          </w:p>
          <w:p w14:paraId="027472BD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2. Просмотр обучающего видео:</w:t>
            </w:r>
          </w:p>
          <w:p w14:paraId="48627DB3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футбола урок №3 «Обыгрыш и отбор мяча»</w:t>
            </w:r>
          </w:p>
          <w:p w14:paraId="2424B016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5A8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https://www.youtube.com/watch?v=F1LVZ3MHW54&amp;list=PLEM5PAFWBmaYxShNGcTiL0D9TNHBDSedx&amp;index=15</w:t>
              </w:r>
            </w:hyperlink>
          </w:p>
          <w:p w14:paraId="06554630" w14:textId="77777777" w:rsidR="00267176" w:rsidRDefault="00267176" w:rsidP="00C30DA8">
            <w:pPr>
              <w:spacing w:line="256" w:lineRule="auto"/>
            </w:pPr>
          </w:p>
          <w:p w14:paraId="4A0C962A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https://www.youtube.com/watch?v=6U89dOLxWkk&amp;list=PLEM5PAFWBmaYxSh</w:t>
              </w:r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NGcTiL0D9TNHBDSedx&amp;index=16</w:t>
              </w:r>
            </w:hyperlink>
          </w:p>
          <w:p w14:paraId="1EC722EA" w14:textId="77777777" w:rsidR="00267176" w:rsidRDefault="00267176" w:rsidP="00C30DA8">
            <w:pPr>
              <w:spacing w:line="256" w:lineRule="auto"/>
            </w:pPr>
          </w:p>
          <w:p w14:paraId="74B3D96A" w14:textId="32A8A01C" w:rsid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https://www.youtube.com/watch?v=ainGLA1Vsfc&amp;list=PLEM5PAFWBmaYxShNGcTiL0D9TNHBDSedx&amp;index=17</w:t>
              </w:r>
            </w:hyperlink>
          </w:p>
          <w:p w14:paraId="0A131B88" w14:textId="1A13DD37" w:rsid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92826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https://www.youtube.com/watch?v=zR2MgsJpfZo&amp;list=PLEM5PAFWBmaYxShNGcTiL0D9TNHBDSedx&amp;index=18</w:t>
              </w:r>
            </w:hyperlink>
          </w:p>
          <w:p w14:paraId="071A524A" w14:textId="77777777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414DC" w14:textId="67A3BE92" w:rsidR="00267176" w:rsidRPr="00267176" w:rsidRDefault="00267176" w:rsidP="002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https://fc-zenit.ru/video/42292/</w:t>
              </w:r>
            </w:hyperlink>
          </w:p>
        </w:tc>
      </w:tr>
      <w:tr w:rsidR="00267176" w:rsidRPr="000A681C" w14:paraId="73AC0D39" w14:textId="77777777" w:rsidTr="00267176">
        <w:tc>
          <w:tcPr>
            <w:tcW w:w="1413" w:type="dxa"/>
          </w:tcPr>
          <w:p w14:paraId="6B78BB50" w14:textId="29B07F95" w:rsidR="00267176" w:rsidRDefault="00267176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70D" w14:textId="1212D472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 xml:space="preserve">1. ОТЖИМАНИЯ – 3 подхода по 10 раз (пауза между подходами 30 секунд), 1 минута отдыха – 5 минут </w:t>
            </w:r>
          </w:p>
          <w:p w14:paraId="0F0273C0" w14:textId="12A7A13C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2. ПРЕСС – 2 подхода по 20 раз (пауза между подходами 30 секунд);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СКАЛОЛАЗ (подтягивание левого и правого колена к груди из упора лёжа)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 xml:space="preserve">подхода по 15 секунд (пауза между подходами 30 секунд), 1 минута отдыха – 5 минут </w:t>
            </w:r>
          </w:p>
          <w:p w14:paraId="11B6E1EE" w14:textId="61A802B1" w:rsidR="00267176" w:rsidRPr="00267176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3. ПРИСЕДАНИЯ – 2 подхода по 15 раз (пауза между подходами 30 секунд),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минуты отдыха – 5 минут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04C" w14:textId="77777777" w:rsidR="00267176" w:rsidRDefault="00267176" w:rsidP="00C30DA8">
            <w:pPr>
              <w:spacing w:line="256" w:lineRule="auto"/>
            </w:pPr>
          </w:p>
        </w:tc>
      </w:tr>
      <w:tr w:rsidR="00267176" w:rsidRPr="000A681C" w14:paraId="628F2C0B" w14:textId="77777777" w:rsidTr="00267176">
        <w:tc>
          <w:tcPr>
            <w:tcW w:w="1413" w:type="dxa"/>
          </w:tcPr>
          <w:p w14:paraId="0F6D955A" w14:textId="6FB16F5D" w:rsidR="00267176" w:rsidRDefault="00267176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2F3" w14:textId="77777777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1. Выполнение специальных упражнений с мячом:</w:t>
            </w:r>
          </w:p>
          <w:p w14:paraId="75005E73" w14:textId="77777777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«Толкание мяча «внешняя-подошва» (с подскоком)»</w:t>
            </w:r>
          </w:p>
          <w:p w14:paraId="3319148A" w14:textId="37C6C190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«Толкание мяча «внутренняя-подошва» (с подскоком)»</w:t>
            </w:r>
          </w:p>
          <w:p w14:paraId="7E4C47B9" w14:textId="77777777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«Толкание мяча «подошва-внутренняя» (с чередованием ног)»</w:t>
            </w:r>
          </w:p>
          <w:p w14:paraId="749BC545" w14:textId="77777777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«Подошва-подъём, подошва-внутренняя, подошва-внешняя» (с подскоком)</w:t>
            </w:r>
          </w:p>
          <w:p w14:paraId="71602639" w14:textId="77777777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2. Просмотр обучающего видео:</w:t>
            </w:r>
          </w:p>
          <w:p w14:paraId="10A75BD6" w14:textId="77777777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футбола Урок №5 «Разминка» </w:t>
            </w:r>
          </w:p>
          <w:p w14:paraId="7A075597" w14:textId="77777777" w:rsidR="00267176" w:rsidRPr="00807448" w:rsidRDefault="00267176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ADA" w14:textId="77777777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07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https://www.youtube.com/watch?v=1oak4RisYPE&amp;list=PLEM5PAFWBmaYxShNGcTiL0D9TNHBDSedx&amp;index=22</w:t>
              </w:r>
            </w:hyperlink>
          </w:p>
          <w:p w14:paraId="38D8F1EF" w14:textId="77777777" w:rsidR="00267176" w:rsidRDefault="00267176" w:rsidP="00C30DA8">
            <w:pPr>
              <w:spacing w:line="256" w:lineRule="auto"/>
            </w:pPr>
          </w:p>
          <w:p w14:paraId="366DC2A9" w14:textId="77777777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07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https://www.youtube.com/watch?v=pNz5nzSPcXw&amp;list=PLEM5PAFWBmaYxShNGcTiL0D9TNHBDSedx&amp;index=23</w:t>
              </w:r>
            </w:hyperlink>
          </w:p>
          <w:p w14:paraId="25CA11CE" w14:textId="77777777" w:rsidR="00807448" w:rsidRDefault="00807448" w:rsidP="00C30DA8">
            <w:pPr>
              <w:spacing w:line="256" w:lineRule="auto"/>
            </w:pPr>
          </w:p>
          <w:p w14:paraId="2DAC9BBA" w14:textId="51DEEEC8" w:rsidR="00807448" w:rsidRDefault="00807448" w:rsidP="00807448">
            <w:pPr>
              <w:rPr>
                <w:sz w:val="24"/>
                <w:szCs w:val="24"/>
              </w:rPr>
            </w:pPr>
            <w:hyperlink r:id="rId35" w:history="1">
              <w:r w:rsidRPr="00807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https://www.youtube.com/watch?v=86BKj2xONxc&amp;list=PLEM5PAFWBmaYxShNGcTiL0D9TNHBDSedx&amp;index=24</w:t>
              </w:r>
            </w:hyperlink>
          </w:p>
          <w:p w14:paraId="707B620B" w14:textId="486D35B5" w:rsidR="00807448" w:rsidRDefault="00807448" w:rsidP="00807448">
            <w:pPr>
              <w:rPr>
                <w:sz w:val="24"/>
                <w:szCs w:val="24"/>
              </w:rPr>
            </w:pPr>
          </w:p>
          <w:p w14:paraId="5B3B1DF3" w14:textId="05F8C8ED" w:rsidR="00807448" w:rsidRDefault="00807448" w:rsidP="00807448">
            <w:pPr>
              <w:rPr>
                <w:sz w:val="24"/>
                <w:szCs w:val="24"/>
              </w:rPr>
            </w:pPr>
            <w:hyperlink r:id="rId36" w:history="1">
              <w:r w:rsidRPr="00807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https://www.youtube.com/watch?v=rVt-piUAG3o&amp;list=PLEM5PAFWBmaYxShNGcTiL0D9TNHBDSedx&amp;index=25</w:t>
              </w:r>
            </w:hyperlink>
          </w:p>
          <w:p w14:paraId="066B6F08" w14:textId="2A7CC2E0" w:rsidR="00807448" w:rsidRPr="00807448" w:rsidRDefault="00807448" w:rsidP="008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07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https://fc-zenit.ru/video/42300/</w:t>
              </w:r>
            </w:hyperlink>
          </w:p>
        </w:tc>
      </w:tr>
      <w:tr w:rsidR="00267176" w:rsidRPr="000A681C" w14:paraId="173FEF04" w14:textId="77777777" w:rsidTr="00267176">
        <w:tc>
          <w:tcPr>
            <w:tcW w:w="1413" w:type="dxa"/>
          </w:tcPr>
          <w:p w14:paraId="397E9F78" w14:textId="420F3C82" w:rsidR="00267176" w:rsidRDefault="00267176" w:rsidP="00C30D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53A" w14:textId="05479F69" w:rsidR="00E4083F" w:rsidRPr="00E4083F" w:rsidRDefault="00E4083F" w:rsidP="00E4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3F">
              <w:rPr>
                <w:rFonts w:ascii="Times New Roman" w:hAnsi="Times New Roman" w:cs="Times New Roman"/>
                <w:sz w:val="24"/>
                <w:szCs w:val="24"/>
              </w:rPr>
              <w:t>1. ПЛАНКА – 3 подхода по 30 секунд (пауза между подходами 30 секунд);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3F">
              <w:rPr>
                <w:rFonts w:ascii="Times New Roman" w:hAnsi="Times New Roman" w:cs="Times New Roman"/>
                <w:sz w:val="24"/>
                <w:szCs w:val="24"/>
              </w:rPr>
              <w:t>ПЛАНКА НА ПРЯМЫХ РУКАХ С ПООЧЕРЁДНЫМ КАСАНИЕМ ПЛЕЧА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3F">
              <w:rPr>
                <w:rFonts w:ascii="Times New Roman" w:hAnsi="Times New Roman" w:cs="Times New Roman"/>
                <w:sz w:val="24"/>
                <w:szCs w:val="24"/>
              </w:rPr>
              <w:t>2 подхода по 15 секунд (пауза между подходами 30 секунд);</w:t>
            </w:r>
          </w:p>
          <w:p w14:paraId="28D8FFCD" w14:textId="0579CD89" w:rsidR="00E4083F" w:rsidRPr="00E4083F" w:rsidRDefault="00E4083F" w:rsidP="00E4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3F">
              <w:rPr>
                <w:rFonts w:ascii="Times New Roman" w:hAnsi="Times New Roman" w:cs="Times New Roman"/>
                <w:sz w:val="24"/>
                <w:szCs w:val="24"/>
              </w:rPr>
              <w:t>БОКОВАЯ ПЛАНКА – 2 подхода по 15 секунд на правый и левый бок (пауза между подходами 30 секунд), 1 минута отдыха – 10 минут</w:t>
            </w:r>
          </w:p>
          <w:p w14:paraId="49B89C8E" w14:textId="5EF6F4C2" w:rsidR="00267176" w:rsidRPr="00267176" w:rsidRDefault="00E4083F" w:rsidP="00E4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3F">
              <w:rPr>
                <w:rFonts w:ascii="Times New Roman" w:hAnsi="Times New Roman" w:cs="Times New Roman"/>
                <w:sz w:val="24"/>
                <w:szCs w:val="24"/>
              </w:rPr>
              <w:t>2. ОТЖИМАНИЯ – 3 подхода по 10 раз (пауза между подходами 30 секунд),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3F">
              <w:rPr>
                <w:rFonts w:ascii="Times New Roman" w:hAnsi="Times New Roman" w:cs="Times New Roman"/>
                <w:sz w:val="24"/>
                <w:szCs w:val="24"/>
              </w:rPr>
              <w:t>минута отдыха – 5 минут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4E2" w14:textId="77777777" w:rsidR="00267176" w:rsidRDefault="00267176" w:rsidP="00C30DA8">
            <w:pPr>
              <w:spacing w:line="256" w:lineRule="auto"/>
            </w:pPr>
          </w:p>
        </w:tc>
      </w:tr>
      <w:tr w:rsidR="000843CB" w:rsidRPr="000A681C" w14:paraId="1CC99DB4" w14:textId="77777777" w:rsidTr="00620AD8">
        <w:tc>
          <w:tcPr>
            <w:tcW w:w="1413" w:type="dxa"/>
          </w:tcPr>
          <w:p w14:paraId="7E78A74E" w14:textId="78F1A8E5" w:rsidR="000843CB" w:rsidRDefault="000843CB" w:rsidP="000843C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961" w:type="dxa"/>
          </w:tcPr>
          <w:p w14:paraId="75B7699F" w14:textId="3EC33035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>юнных</w:t>
            </w:r>
            <w:proofErr w:type="spellEnd"/>
            <w:r w:rsidRPr="000A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2971" w:type="dxa"/>
          </w:tcPr>
          <w:p w14:paraId="185C021C" w14:textId="611D3BB1" w:rsidR="000843CB" w:rsidRDefault="000843CB" w:rsidP="000843CB">
            <w:pPr>
              <w:spacing w:line="256" w:lineRule="auto"/>
            </w:pPr>
            <w:hyperlink r:id="rId38" w:history="1">
              <w:r w:rsidRPr="000A68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https://www.youtube.com/watch?v=h-rxng1RTwk</w:t>
              </w:r>
            </w:hyperlink>
          </w:p>
        </w:tc>
      </w:tr>
      <w:tr w:rsidR="000843CB" w:rsidRPr="000A681C" w14:paraId="66887814" w14:textId="77777777" w:rsidTr="00267176">
        <w:tc>
          <w:tcPr>
            <w:tcW w:w="1413" w:type="dxa"/>
          </w:tcPr>
          <w:p w14:paraId="5EA70F16" w14:textId="7BC2AB8B" w:rsidR="000843CB" w:rsidRDefault="000843CB" w:rsidP="000843C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85B" w14:textId="77777777" w:rsidR="000843CB" w:rsidRPr="001E03BB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9FAB395" w14:textId="2B83F9D8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</w:t>
            </w:r>
            <w:proofErr w:type="spellStart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Окоча</w:t>
            </w:r>
            <w:proofErr w:type="spellEnd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6E2" w14:textId="0114A4B2" w:rsidR="000843CB" w:rsidRDefault="000843CB" w:rsidP="000843CB">
            <w:pPr>
              <w:spacing w:line="256" w:lineRule="auto"/>
            </w:pPr>
            <w:hyperlink r:id="rId39" w:history="1">
              <w:r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0843CB" w:rsidRPr="000A681C" w14:paraId="3BADC572" w14:textId="77777777" w:rsidTr="00267176">
        <w:tc>
          <w:tcPr>
            <w:tcW w:w="1413" w:type="dxa"/>
          </w:tcPr>
          <w:p w14:paraId="057C3D22" w14:textId="40A8116C" w:rsidR="000843CB" w:rsidRDefault="000843CB" w:rsidP="000843C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03F" w14:textId="77777777" w:rsidR="000843CB" w:rsidRPr="001E03BB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A4207F0" w14:textId="4253617A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№12. «Финт Зидана»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9B6" w14:textId="13CF5A54" w:rsidR="000843CB" w:rsidRDefault="000843CB" w:rsidP="000843CB">
            <w:pPr>
              <w:spacing w:line="256" w:lineRule="auto"/>
            </w:pPr>
            <w:hyperlink r:id="rId40" w:history="1">
              <w:r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  <w:tr w:rsidR="000843CB" w:rsidRPr="000A681C" w14:paraId="656EAC54" w14:textId="77777777" w:rsidTr="00267176">
        <w:tc>
          <w:tcPr>
            <w:tcW w:w="1413" w:type="dxa"/>
          </w:tcPr>
          <w:p w14:paraId="7B643230" w14:textId="3D52AB8E" w:rsidR="000843CB" w:rsidRDefault="000843CB" w:rsidP="000843C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1F3" w14:textId="77777777" w:rsidR="000843CB" w:rsidRPr="001E03BB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0C24B0F" w14:textId="77777777" w:rsidR="000843CB" w:rsidRPr="001E03BB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№7 «Финт ножницы»</w:t>
            </w:r>
          </w:p>
          <w:p w14:paraId="4DE666BB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130" w14:textId="38C61F45" w:rsidR="000843CB" w:rsidRDefault="000843CB" w:rsidP="000843CB">
            <w:pPr>
              <w:spacing w:line="256" w:lineRule="auto"/>
            </w:pPr>
            <w:hyperlink r:id="rId41" w:history="1">
              <w:r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https://fc-zenit.ru/video/43980/</w:t>
              </w:r>
            </w:hyperlink>
          </w:p>
        </w:tc>
      </w:tr>
      <w:tr w:rsidR="000843CB" w:rsidRPr="000A681C" w14:paraId="117120F6" w14:textId="77777777" w:rsidTr="00267176">
        <w:tc>
          <w:tcPr>
            <w:tcW w:w="1413" w:type="dxa"/>
          </w:tcPr>
          <w:p w14:paraId="39369318" w14:textId="16169B92" w:rsidR="000843CB" w:rsidRDefault="000843CB" w:rsidP="000843C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A66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1. Выполнение специальных упражнений с мячом:</w:t>
            </w:r>
          </w:p>
          <w:p w14:paraId="5E7BA7B6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«Вращение стопы на мяче»</w:t>
            </w:r>
          </w:p>
          <w:p w14:paraId="48DDD4D9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«Толкание мяча «пятка-носок» (без подскока)»</w:t>
            </w:r>
          </w:p>
          <w:p w14:paraId="013B599C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«Толкание мяча «пятка-носок» (с подскоком)»</w:t>
            </w:r>
          </w:p>
          <w:p w14:paraId="5CE961CE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«Толкание мяча «пятка-носок» (смена ног)»</w:t>
            </w:r>
          </w:p>
          <w:p w14:paraId="0059F528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2. Просмотр обучающего видео:</w:t>
            </w:r>
          </w:p>
          <w:p w14:paraId="161EABE4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76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№3 «Обыгрыш и отбор мяча»</w:t>
            </w:r>
          </w:p>
          <w:p w14:paraId="7DB5D2E3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B0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https://www.youtube.com/watch?v=F1LVZ3MHW54&amp;list=PLEM5PAFWBmaYxShNGcTiL0D9TNHBDSedx&amp;index=15</w:t>
              </w:r>
            </w:hyperlink>
          </w:p>
          <w:p w14:paraId="0A745634" w14:textId="77777777" w:rsidR="000843CB" w:rsidRDefault="000843CB" w:rsidP="000843CB">
            <w:pPr>
              <w:spacing w:line="256" w:lineRule="auto"/>
            </w:pPr>
          </w:p>
          <w:p w14:paraId="2C1BB699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https://www.youtube.com/watch?v=6U89dOLxWkk&amp;list=PLEM5PAFWBmaYxShNGcTiL0D9TNHBDSedx&amp;index=16</w:t>
              </w:r>
            </w:hyperlink>
          </w:p>
          <w:p w14:paraId="3E38DDC7" w14:textId="77777777" w:rsidR="000843CB" w:rsidRDefault="000843CB" w:rsidP="000843CB">
            <w:pPr>
              <w:spacing w:line="256" w:lineRule="auto"/>
            </w:pPr>
          </w:p>
          <w:p w14:paraId="26A0FF19" w14:textId="77777777" w:rsidR="000843CB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https://www.youtube.com/watch?v=ainGLA1Vsfc&amp;list=PLEM5PAFWBmaYxShNGcTiL0D9TNHBDSedx&amp;index=17</w:t>
              </w:r>
            </w:hyperlink>
          </w:p>
          <w:p w14:paraId="096739D4" w14:textId="77777777" w:rsidR="000843CB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2207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https://www.youtube.com/watch?v=zR2MgsJpfZo&amp;list=PLEM5PAFWBmaYxShNGcTiL0D9TNHBDSedx&amp;index=18</w:t>
              </w:r>
            </w:hyperlink>
          </w:p>
          <w:p w14:paraId="3080403C" w14:textId="77777777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4022" w14:textId="432D0188" w:rsidR="000843CB" w:rsidRDefault="000843CB" w:rsidP="000843CB">
            <w:pPr>
              <w:spacing w:line="256" w:lineRule="auto"/>
            </w:pPr>
            <w:hyperlink r:id="rId46" w:history="1">
              <w:r w:rsidRPr="00267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https://fc-zenit.ru/video/42292/</w:t>
              </w:r>
            </w:hyperlink>
          </w:p>
        </w:tc>
      </w:tr>
      <w:tr w:rsidR="000843CB" w:rsidRPr="000A681C" w14:paraId="4CC35981" w14:textId="77777777" w:rsidTr="00267176">
        <w:tc>
          <w:tcPr>
            <w:tcW w:w="1413" w:type="dxa"/>
          </w:tcPr>
          <w:p w14:paraId="09CB04E3" w14:textId="551A9809" w:rsidR="000843CB" w:rsidRDefault="000843CB" w:rsidP="000843C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00A" w14:textId="77777777" w:rsidR="000843CB" w:rsidRPr="00807448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 xml:space="preserve">1. ОТЖИМАНИЯ – 3 подхода по 10 раз (пауза между подходами 30 секунд), 1 минута отдыха – 5 минут </w:t>
            </w:r>
          </w:p>
          <w:p w14:paraId="1D286D1C" w14:textId="77777777" w:rsidR="000843CB" w:rsidRPr="00807448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2. ПРЕСС – 2 подхода по 20 раз (пауза между подходами 30 секунд);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СКАЛОЛАЗ (подтягивание левого и правого колена к груди из упора лёжа)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 xml:space="preserve">подхода по 15 секунд (пауза между подходами 30 секунд), 1 минута отдыха – 5 минут </w:t>
            </w:r>
          </w:p>
          <w:p w14:paraId="4C872F16" w14:textId="32EE9DF8" w:rsidR="000843CB" w:rsidRPr="00267176" w:rsidRDefault="000843CB" w:rsidP="0008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3. ПРИСЕДАНИЯ – 2 подхода по 15 раз (пауза между подходами 30 секунд),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48">
              <w:rPr>
                <w:rFonts w:ascii="Times New Roman" w:hAnsi="Times New Roman" w:cs="Times New Roman"/>
                <w:sz w:val="24"/>
                <w:szCs w:val="24"/>
              </w:rPr>
              <w:t>минуты отдыха – 5 минут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8CA" w14:textId="77777777" w:rsidR="000843CB" w:rsidRDefault="000843CB" w:rsidP="000843CB">
            <w:pPr>
              <w:spacing w:line="256" w:lineRule="auto"/>
            </w:pPr>
          </w:p>
        </w:tc>
      </w:tr>
    </w:tbl>
    <w:p w14:paraId="6DE67E83" w14:textId="77777777" w:rsidR="00DF218D" w:rsidRDefault="00DF218D"/>
    <w:sectPr w:rsidR="00DF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55"/>
    <w:rsid w:val="000843CB"/>
    <w:rsid w:val="000A681C"/>
    <w:rsid w:val="00267176"/>
    <w:rsid w:val="00807448"/>
    <w:rsid w:val="008F4255"/>
    <w:rsid w:val="00C30DA8"/>
    <w:rsid w:val="00DF218D"/>
    <w:rsid w:val="00E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A3CB"/>
  <w15:chartTrackingRefBased/>
  <w15:docId w15:val="{3CF71A3E-B4C6-416C-A8C5-F4402DA6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AzeiUo-bs" TargetMode="External"/><Relationship Id="rId13" Type="http://schemas.openxmlformats.org/officeDocument/2006/relationships/hyperlink" Target="https://fc-zenit.ru/video/42296/" TargetMode="External"/><Relationship Id="rId18" Type="http://schemas.openxmlformats.org/officeDocument/2006/relationships/hyperlink" Target="https://www.youtube.com/watch?v=hzoF-Jempgg" TargetMode="External"/><Relationship Id="rId26" Type="http://schemas.openxmlformats.org/officeDocument/2006/relationships/hyperlink" Target="https://www.youtube.com/watch?v=By5qdB0eIy8&amp;list=PLEM5PAFWBmaYxShNGcTiL0D9TNHBDSedx&amp;index=8" TargetMode="External"/><Relationship Id="rId39" Type="http://schemas.openxmlformats.org/officeDocument/2006/relationships/hyperlink" Target="https://fc-zenit.ru/video/4229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4AdAtBl3Ec&amp;list=PLEM5PAFWBmaYxShNGcTiL0D9TNHBDSedx&amp;index=3" TargetMode="External"/><Relationship Id="rId34" Type="http://schemas.openxmlformats.org/officeDocument/2006/relationships/hyperlink" Target="https://www.youtube.com/watch?v=pNz5nzSPcXw&amp;list=PLEM5PAFWBmaYxShNGcTiL0D9TNHBDSedx&amp;index=23" TargetMode="External"/><Relationship Id="rId42" Type="http://schemas.openxmlformats.org/officeDocument/2006/relationships/hyperlink" Target="https://www.youtube.com/watch?v=F1LVZ3MHW54&amp;list=PLEM5PAFWBmaYxShNGcTiL0D9TNHBDSedx&amp;index=1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NkHi-O8XF1c" TargetMode="External"/><Relationship Id="rId12" Type="http://schemas.openxmlformats.org/officeDocument/2006/relationships/hyperlink" Target="https://www.youtube.com/watch?v=h-rxng1RTwk" TargetMode="External"/><Relationship Id="rId17" Type="http://schemas.openxmlformats.org/officeDocument/2006/relationships/hyperlink" Target="https://www.youtube.com/watch?v=_P0abmeP_mQ" TargetMode="External"/><Relationship Id="rId25" Type="http://schemas.openxmlformats.org/officeDocument/2006/relationships/hyperlink" Target="https://www.youtube.com/watch?v=Kel2cc83jPA&amp;list=PLEM5PAFWBmaYxShNGcTiL0D9TNHBDSedx&amp;index=7" TargetMode="External"/><Relationship Id="rId33" Type="http://schemas.openxmlformats.org/officeDocument/2006/relationships/hyperlink" Target="https://www.youtube.com/watch?v=1oak4RisYPE&amp;list=PLEM5PAFWBmaYxShNGcTiL0D9TNHBDSedx&amp;index=22" TargetMode="External"/><Relationship Id="rId38" Type="http://schemas.openxmlformats.org/officeDocument/2006/relationships/hyperlink" Target="https://www.youtube.com/watch?v=h-rxng1RTwk" TargetMode="External"/><Relationship Id="rId46" Type="http://schemas.openxmlformats.org/officeDocument/2006/relationships/hyperlink" Target="https://fc-zenit.ru/video/422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ne_Gs66Lcg" TargetMode="External"/><Relationship Id="rId20" Type="http://schemas.openxmlformats.org/officeDocument/2006/relationships/hyperlink" Target="https://www.youtube.com/watch?v=c4AdAtBl3Ec&amp;list=PLEM5PAFWBmaYxShNGcTiL0D9TNHBDSedx&amp;index=3" TargetMode="External"/><Relationship Id="rId29" Type="http://schemas.openxmlformats.org/officeDocument/2006/relationships/hyperlink" Target="https://www.youtube.com/watch?v=6U89dOLxWkk&amp;list=PLEM5PAFWBmaYxShNGcTiL0D9TNHBDSedx&amp;index=16" TargetMode="External"/><Relationship Id="rId41" Type="http://schemas.openxmlformats.org/officeDocument/2006/relationships/hyperlink" Target="https://fc-zenit.ru/video/4398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-rxng1RTwk" TargetMode="External"/><Relationship Id="rId11" Type="http://schemas.openxmlformats.org/officeDocument/2006/relationships/hyperlink" Target="https://www.youtube.com/watch?v=0pKZYLgG964" TargetMode="External"/><Relationship Id="rId24" Type="http://schemas.openxmlformats.org/officeDocument/2006/relationships/hyperlink" Target="https://www.youtube.com/watch?v=Sf55P3LMjSU&amp;list=PLEM5PAFWBmaYxShNGcTiL0D9TNHBDSedx&amp;index=6" TargetMode="External"/><Relationship Id="rId32" Type="http://schemas.openxmlformats.org/officeDocument/2006/relationships/hyperlink" Target="https://fc-zenit.ru/video/42292/" TargetMode="External"/><Relationship Id="rId37" Type="http://schemas.openxmlformats.org/officeDocument/2006/relationships/hyperlink" Target="https://fc-zenit.ru/video/42300/" TargetMode="External"/><Relationship Id="rId40" Type="http://schemas.openxmlformats.org/officeDocument/2006/relationships/hyperlink" Target="https://fc-zenit.ru/video/42295/" TargetMode="External"/><Relationship Id="rId45" Type="http://schemas.openxmlformats.org/officeDocument/2006/relationships/hyperlink" Target="https://www.youtube.com/watch?v=zR2MgsJpfZo&amp;list=PLEM5PAFWBmaYxShNGcTiL0D9TNHBDSedx&amp;index=18" TargetMode="External"/><Relationship Id="rId5" Type="http://schemas.openxmlformats.org/officeDocument/2006/relationships/hyperlink" Target="https://www.youtube.com/watch?v=H9BXZZ8YDZA" TargetMode="External"/><Relationship Id="rId15" Type="http://schemas.openxmlformats.org/officeDocument/2006/relationships/hyperlink" Target="https://fc-zenit.ru/video/43980/" TargetMode="External"/><Relationship Id="rId23" Type="http://schemas.openxmlformats.org/officeDocument/2006/relationships/hyperlink" Target="https://www.youtube.com/watch?v=7CJ5Nu56wBw&amp;list=PLEM5PAFWBmaYxShNGcTiL0D9TNHBDSedx&amp;index=5" TargetMode="External"/><Relationship Id="rId28" Type="http://schemas.openxmlformats.org/officeDocument/2006/relationships/hyperlink" Target="https://www.youtube.com/watch?v=F1LVZ3MHW54&amp;list=PLEM5PAFWBmaYxShNGcTiL0D9TNHBDSedx&amp;index=15" TargetMode="External"/><Relationship Id="rId36" Type="http://schemas.openxmlformats.org/officeDocument/2006/relationships/hyperlink" Target="https://www.youtube.com/watch?v=rVt-piUAG3o&amp;list=PLEM5PAFWBmaYxShNGcTiL0D9TNHBDSedx&amp;index=25" TargetMode="External"/><Relationship Id="rId10" Type="http://schemas.openxmlformats.org/officeDocument/2006/relationships/hyperlink" Target="https://www.youtube.com/watch?v=NkHi-O8XF1c" TargetMode="External"/><Relationship Id="rId19" Type="http://schemas.openxmlformats.org/officeDocument/2006/relationships/hyperlink" Target="https://www.youtube.com/watch?v=oyAlUd6GWMo&amp;list=PLEM5PAFWBmaYxShNGcTiL0D9TNHBDSedx" TargetMode="External"/><Relationship Id="rId31" Type="http://schemas.openxmlformats.org/officeDocument/2006/relationships/hyperlink" Target="https://www.youtube.com/watch?v=zR2MgsJpfZo&amp;list=PLEM5PAFWBmaYxShNGcTiL0D9TNHBDSedx&amp;index=18" TargetMode="External"/><Relationship Id="rId44" Type="http://schemas.openxmlformats.org/officeDocument/2006/relationships/hyperlink" Target="https://www.youtube.com/watch?v=ainGLA1Vsfc&amp;list=PLEM5PAFWBmaYxShNGcTiL0D9TNHBDSedx&amp;index=17" TargetMode="External"/><Relationship Id="rId4" Type="http://schemas.openxmlformats.org/officeDocument/2006/relationships/hyperlink" Target="https://www.youtube.com/watch?v=NkHi-O8XF1c" TargetMode="External"/><Relationship Id="rId9" Type="http://schemas.openxmlformats.org/officeDocument/2006/relationships/hyperlink" Target="https://www.youtube.com/watch?v=jwioTUyOZdE" TargetMode="External"/><Relationship Id="rId14" Type="http://schemas.openxmlformats.org/officeDocument/2006/relationships/hyperlink" Target="https://fc-zenit.ru/video/42295/" TargetMode="External"/><Relationship Id="rId22" Type="http://schemas.openxmlformats.org/officeDocument/2006/relationships/hyperlink" Target="https://www.youtube.com/watch?v=FegU_xXjs5g&amp;list=PLEM5PAFWBmaYxShNGcTiL0D9TNHBDSedx&amp;index=4" TargetMode="External"/><Relationship Id="rId27" Type="http://schemas.openxmlformats.org/officeDocument/2006/relationships/hyperlink" Target="https://fc-zenit.ru/video/44534/" TargetMode="External"/><Relationship Id="rId30" Type="http://schemas.openxmlformats.org/officeDocument/2006/relationships/hyperlink" Target="https://www.youtube.com/watch?v=ainGLA1Vsfc&amp;list=PLEM5PAFWBmaYxShNGcTiL0D9TNHBDSedx&amp;index=17" TargetMode="External"/><Relationship Id="rId35" Type="http://schemas.openxmlformats.org/officeDocument/2006/relationships/hyperlink" Target="https://www.youtube.com/watch?v=86BKj2xONxc&amp;list=PLEM5PAFWBmaYxShNGcTiL0D9TNHBDSedx&amp;index=24" TargetMode="External"/><Relationship Id="rId43" Type="http://schemas.openxmlformats.org/officeDocument/2006/relationships/hyperlink" Target="https://www.youtube.com/watch?v=6U89dOLxWkk&amp;list=PLEM5PAFWBmaYxShNGcTiL0D9TNHBDSedx&amp;index=1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2020-04-08T08:41:00Z</dcterms:created>
  <dcterms:modified xsi:type="dcterms:W3CDTF">2020-05-15T08:55:00Z</dcterms:modified>
</cp:coreProperties>
</file>